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36" w:rsidRDefault="00E03D36">
      <w:r w:rsidRPr="00E03D36">
        <w:drawing>
          <wp:inline distT="0" distB="0" distL="0" distR="0" wp14:anchorId="29B3D7E4" wp14:editId="736E0D28">
            <wp:extent cx="7885076" cy="5600700"/>
            <wp:effectExtent l="0" t="0" r="1905" b="0"/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511" cy="560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03D36" w:rsidRDefault="00E03D36">
      <w:r w:rsidRPr="00E03D36">
        <w:lastRenderedPageBreak/>
        <w:drawing>
          <wp:inline distT="0" distB="0" distL="0" distR="0" wp14:anchorId="63C7B46F" wp14:editId="7F620387">
            <wp:extent cx="7877184" cy="5547360"/>
            <wp:effectExtent l="0" t="0" r="9525" b="0"/>
            <wp:docPr id="512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84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D36" w:rsidSect="00E03D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36"/>
    <w:rsid w:val="00253A1F"/>
    <w:rsid w:val="00B461F0"/>
    <w:rsid w:val="00E0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3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Arvidsson Halina LK PLAN o UPPFÖLJNAVD</dc:creator>
  <cp:lastModifiedBy>Arvidsson Halina LK PLAN o UPPFÖLJNAVD</cp:lastModifiedBy>
  <cp:revision>1</cp:revision>
  <dcterms:created xsi:type="dcterms:W3CDTF">2015-11-13T14:24:00Z</dcterms:created>
  <dcterms:modified xsi:type="dcterms:W3CDTF">2015-11-13T14:27:00Z</dcterms:modified>
</cp:coreProperties>
</file>