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FB" w:rsidRPr="00583838" w:rsidRDefault="00F03CFB" w:rsidP="00583251">
      <w:pPr>
        <w:pStyle w:val="Rubrik"/>
        <w:rPr>
          <w:rFonts w:asciiTheme="minorHAnsi" w:hAnsiTheme="minorHAnsi"/>
        </w:rPr>
      </w:pPr>
      <w:r w:rsidRPr="00583838">
        <w:rPr>
          <w:rFonts w:asciiTheme="minorHAnsi" w:hAnsiTheme="minorHAnsi"/>
        </w:rPr>
        <w:t>Hmc/</w:t>
      </w:r>
      <w:proofErr w:type="spellStart"/>
      <w:r w:rsidRPr="00583838">
        <w:rPr>
          <w:rFonts w:asciiTheme="minorHAnsi" w:hAnsiTheme="minorHAnsi"/>
        </w:rPr>
        <w:t>Dako</w:t>
      </w:r>
      <w:proofErr w:type="spellEnd"/>
      <w:r w:rsidRPr="00583838">
        <w:rPr>
          <w:rFonts w:asciiTheme="minorHAnsi" w:hAnsiTheme="minorHAnsi"/>
        </w:rPr>
        <w:t>: Checklista för hjälpmedel – kognition och kommunikation</w:t>
      </w:r>
    </w:p>
    <w:p w:rsidR="00F03CFB" w:rsidRPr="00583838" w:rsidRDefault="00F03CFB" w:rsidP="00583251">
      <w:r w:rsidRPr="00583838">
        <w:rPr>
          <w:b/>
        </w:rPr>
        <w:t>Fylls i av förskrivare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03CFB" w:rsidRPr="00583838" w:rsidTr="00583251"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rPr>
                <w:rFonts w:asciiTheme="minorHAnsi" w:hAnsiTheme="minorHAnsi"/>
                <w:szCs w:val="22"/>
              </w:rPr>
              <w:t xml:space="preserve">Förskrivarkod 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729"/>
              <w:gridCol w:w="729"/>
              <w:gridCol w:w="729"/>
              <w:gridCol w:w="729"/>
              <w:gridCol w:w="729"/>
              <w:gridCol w:w="729"/>
            </w:tblGrid>
            <w:tr w:rsidR="00F03CFB" w:rsidRPr="00583838" w:rsidTr="00583251">
              <w:tc>
                <w:tcPr>
                  <w:tcW w:w="729" w:type="dxa"/>
                </w:tcPr>
                <w:p w:rsidR="00F03CFB" w:rsidRPr="00583838" w:rsidRDefault="00F03CFB" w:rsidP="0058325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3838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3838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583838">
                    <w:fldChar w:fldCharType="separate"/>
                  </w:r>
                  <w:r w:rsidRPr="00583838">
                    <w:rPr>
                      <w:rFonts w:asciiTheme="minorHAnsi" w:hAnsiTheme="minorHAnsi"/>
                      <w:noProof/>
                      <w:szCs w:val="22"/>
                    </w:rPr>
                    <w:t> </w:t>
                  </w:r>
                  <w:r w:rsidRPr="00583838">
                    <w:fldChar w:fldCharType="end"/>
                  </w:r>
                </w:p>
              </w:tc>
              <w:tc>
                <w:tcPr>
                  <w:tcW w:w="729" w:type="dxa"/>
                </w:tcPr>
                <w:p w:rsidR="00F03CFB" w:rsidRPr="00583838" w:rsidRDefault="00F03CFB" w:rsidP="0058325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3838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3838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583838">
                    <w:fldChar w:fldCharType="separate"/>
                  </w:r>
                  <w:r w:rsidRPr="00583838">
                    <w:rPr>
                      <w:rFonts w:asciiTheme="minorHAnsi" w:hAnsiTheme="minorHAnsi"/>
                      <w:noProof/>
                      <w:szCs w:val="22"/>
                    </w:rPr>
                    <w:t> </w:t>
                  </w:r>
                  <w:r w:rsidRPr="00583838">
                    <w:fldChar w:fldCharType="end"/>
                  </w:r>
                </w:p>
              </w:tc>
              <w:tc>
                <w:tcPr>
                  <w:tcW w:w="729" w:type="dxa"/>
                </w:tcPr>
                <w:p w:rsidR="00F03CFB" w:rsidRPr="00583838" w:rsidRDefault="00F03CFB" w:rsidP="0058325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3838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3838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583838">
                    <w:fldChar w:fldCharType="separate"/>
                  </w:r>
                  <w:r w:rsidRPr="00583838">
                    <w:rPr>
                      <w:rFonts w:asciiTheme="minorHAnsi" w:hAnsiTheme="minorHAnsi"/>
                      <w:noProof/>
                      <w:szCs w:val="22"/>
                    </w:rPr>
                    <w:t> </w:t>
                  </w:r>
                  <w:r w:rsidRPr="00583838">
                    <w:fldChar w:fldCharType="end"/>
                  </w:r>
                </w:p>
              </w:tc>
              <w:tc>
                <w:tcPr>
                  <w:tcW w:w="729" w:type="dxa"/>
                </w:tcPr>
                <w:p w:rsidR="00F03CFB" w:rsidRPr="00583838" w:rsidRDefault="00F03CFB" w:rsidP="0058325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3838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3838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583838">
                    <w:fldChar w:fldCharType="separate"/>
                  </w:r>
                  <w:r w:rsidRPr="00583838">
                    <w:rPr>
                      <w:rFonts w:asciiTheme="minorHAnsi" w:hAnsiTheme="minorHAnsi"/>
                      <w:noProof/>
                      <w:szCs w:val="22"/>
                    </w:rPr>
                    <w:t> </w:t>
                  </w:r>
                  <w:r w:rsidRPr="00583838">
                    <w:fldChar w:fldCharType="end"/>
                  </w:r>
                </w:p>
              </w:tc>
              <w:tc>
                <w:tcPr>
                  <w:tcW w:w="729" w:type="dxa"/>
                </w:tcPr>
                <w:p w:rsidR="00F03CFB" w:rsidRPr="00583838" w:rsidRDefault="00F03CFB" w:rsidP="0058325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3838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3838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583838">
                    <w:fldChar w:fldCharType="separate"/>
                  </w:r>
                  <w:r w:rsidRPr="00583838">
                    <w:rPr>
                      <w:rFonts w:asciiTheme="minorHAnsi" w:hAnsiTheme="minorHAnsi"/>
                      <w:noProof/>
                      <w:szCs w:val="22"/>
                    </w:rPr>
                    <w:t> </w:t>
                  </w:r>
                  <w:r w:rsidRPr="00583838">
                    <w:fldChar w:fldCharType="end"/>
                  </w:r>
                </w:p>
              </w:tc>
              <w:tc>
                <w:tcPr>
                  <w:tcW w:w="729" w:type="dxa"/>
                </w:tcPr>
                <w:p w:rsidR="00F03CFB" w:rsidRPr="00583838" w:rsidRDefault="00F03CFB" w:rsidP="0058325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3838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3838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583838">
                    <w:fldChar w:fldCharType="separate"/>
                  </w:r>
                  <w:r w:rsidRPr="00583838">
                    <w:rPr>
                      <w:rFonts w:asciiTheme="minorHAnsi" w:hAnsiTheme="minorHAnsi"/>
                      <w:noProof/>
                      <w:szCs w:val="22"/>
                    </w:rPr>
                    <w:t> </w:t>
                  </w:r>
                  <w:r w:rsidRPr="00583838">
                    <w:fldChar w:fldCharType="end"/>
                  </w:r>
                </w:p>
              </w:tc>
            </w:tr>
          </w:tbl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rPr>
                <w:rFonts w:asciiTheme="minorHAnsi" w:hAnsiTheme="minorHAnsi"/>
                <w:szCs w:val="22"/>
              </w:rPr>
              <w:t>Förskrivarens namn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fldChar w:fldCharType="end"/>
            </w:r>
          </w:p>
        </w:tc>
      </w:tr>
      <w:tr w:rsidR="00F03CFB" w:rsidRPr="00583838" w:rsidTr="00583251"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rPr>
                <w:rFonts w:asciiTheme="minorHAnsi" w:hAnsiTheme="minorHAnsi"/>
                <w:szCs w:val="22"/>
              </w:rPr>
              <w:t>E-post</w:t>
            </w:r>
            <w:r w:rsidRPr="00583838">
              <w:rPr>
                <w:rFonts w:asciiTheme="minorHAnsi" w:hAnsiTheme="minorHAnsi"/>
                <w:szCs w:val="22"/>
              </w:rPr>
              <w:br/>
            </w:r>
            <w:r w:rsidRPr="0058383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fldChar w:fldCharType="end"/>
            </w:r>
          </w:p>
        </w:tc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rPr>
                <w:rFonts w:asciiTheme="minorHAnsi" w:hAnsiTheme="minorHAnsi"/>
                <w:szCs w:val="22"/>
              </w:rPr>
              <w:t>Telefonnummer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fldChar w:fldCharType="end"/>
            </w:r>
          </w:p>
        </w:tc>
      </w:tr>
    </w:tbl>
    <w:p w:rsidR="00F03CFB" w:rsidRPr="00583838" w:rsidRDefault="00F03CFB" w:rsidP="00583251">
      <w:pPr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03CFB" w:rsidRPr="00583838" w:rsidTr="00583251"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rPr>
                <w:rFonts w:asciiTheme="minorHAnsi" w:hAnsiTheme="minorHAnsi"/>
                <w:szCs w:val="22"/>
              </w:rPr>
              <w:t>Brukarens namn</w:t>
            </w:r>
            <w:r w:rsidRPr="00583838">
              <w:rPr>
                <w:rFonts w:asciiTheme="minorHAnsi" w:hAnsiTheme="minorHAnsi"/>
                <w:szCs w:val="22"/>
              </w:rPr>
              <w:br/>
            </w:r>
          </w:p>
        </w:tc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rPr>
                <w:rFonts w:asciiTheme="minorHAnsi" w:hAnsiTheme="minorHAnsi"/>
                <w:szCs w:val="22"/>
              </w:rPr>
              <w:t>Brukarens personnummer</w:t>
            </w:r>
          </w:p>
        </w:tc>
      </w:tr>
    </w:tbl>
    <w:p w:rsidR="00F03CFB" w:rsidRPr="00583838" w:rsidRDefault="00F03CFB" w:rsidP="00583251">
      <w:pPr>
        <w:rPr>
          <w:sz w:val="16"/>
          <w:szCs w:val="16"/>
        </w:rPr>
      </w:pPr>
    </w:p>
    <w:p w:rsidR="00F03CFB" w:rsidRPr="00583838" w:rsidRDefault="00F03CFB" w:rsidP="00583251">
      <w:pPr>
        <w:rPr>
          <w:b/>
        </w:rPr>
      </w:pPr>
      <w:r w:rsidRPr="00583838">
        <w:rPr>
          <w:b/>
        </w:rPr>
        <w:t>Ärendet gäller (fyll i de fält som är relevanta för ärendet)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03CFB" w:rsidRPr="00583838" w:rsidTr="00583251">
        <w:tc>
          <w:tcPr>
            <w:tcW w:w="4605" w:type="dxa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Kognition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Kommunikation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Kognition och kommunikation</w:t>
            </w:r>
          </w:p>
        </w:tc>
        <w:tc>
          <w:tcPr>
            <w:tcW w:w="4605" w:type="dxa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Datum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170131</w:t>
            </w:r>
            <w:r w:rsidRPr="00583838">
              <w:fldChar w:fldCharType="end"/>
            </w:r>
          </w:p>
        </w:tc>
      </w:tr>
    </w:tbl>
    <w:p w:rsidR="00F03CFB" w:rsidRPr="00583838" w:rsidRDefault="00F03CFB" w:rsidP="00583251"/>
    <w:p w:rsidR="00F03CFB" w:rsidRPr="00583838" w:rsidRDefault="00F03CFB" w:rsidP="00583251">
      <w:pPr>
        <w:rPr>
          <w:b/>
        </w:rPr>
      </w:pPr>
      <w:r w:rsidRPr="00583838">
        <w:rPr>
          <w:b/>
        </w:rPr>
        <w:t>Stödperson som lär sig hjälpmedlet och ger stöd till brukaren i det dagliga användandet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03CFB" w:rsidRPr="00583838" w:rsidTr="00583251"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Stödpersonens namn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  <w:b/>
              </w:rPr>
            </w:pPr>
            <w:r w:rsidRPr="0058383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Kajsa Pettersson</w:t>
            </w:r>
            <w:r w:rsidRPr="00583838">
              <w:fldChar w:fldCharType="end"/>
            </w:r>
          </w:p>
        </w:tc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Stödpersonens telefonnummer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  <w:b/>
              </w:rPr>
            </w:pPr>
            <w:r w:rsidRPr="0058383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21564954</w:t>
            </w:r>
            <w:r w:rsidRPr="00583838">
              <w:fldChar w:fldCharType="end"/>
            </w:r>
          </w:p>
        </w:tc>
      </w:tr>
    </w:tbl>
    <w:p w:rsidR="00F03CFB" w:rsidRPr="00583838" w:rsidRDefault="00F03CFB" w:rsidP="00583251"/>
    <w:p w:rsidR="00F03CFB" w:rsidRPr="00583838" w:rsidRDefault="00F03CFB" w:rsidP="00583251">
      <w:pPr>
        <w:rPr>
          <w:b/>
        </w:rPr>
      </w:pPr>
      <w:r w:rsidRPr="00583838">
        <w:rPr>
          <w:b/>
        </w:rPr>
        <w:t>Information om brukaren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Diagnos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Dyslexi.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Nuvarande funktionsnedsättning/problemställning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Utprovning av läs- och skrivhjälpmedel.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Underlättande faktorer/styrkor t.ex. visuell, auditiv, logisk förmåga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Sysselsättning/fritidsaktiviteter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Går åk 7 på Skolskolan. Spelar innebandy.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Målsättning med hjälpmedlet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 xml:space="preserve">Kunna ta del av texter och själv kunna skriva. 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</w:tbl>
    <w:p w:rsidR="00F03CFB" w:rsidRPr="00583838" w:rsidRDefault="00F03CFB" w:rsidP="00583251">
      <w:pPr>
        <w:rPr>
          <w:b/>
        </w:rPr>
      </w:pPr>
      <w:r w:rsidRPr="00583838">
        <w:rPr>
          <w:b/>
        </w:rPr>
        <w:lastRenderedPageBreak/>
        <w:t>Allmänna frågor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Var ska hjälpmedlet användas? </w:t>
            </w:r>
            <w:r w:rsidRPr="00583838">
              <w:rPr>
                <w:rFonts w:asciiTheme="minorHAnsi" w:hAnsiTheme="minorHAnsi"/>
              </w:rPr>
              <w:br/>
            </w:r>
            <w:r w:rsidRPr="00583838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 xml:space="preserve">Hemma         </w:t>
            </w:r>
            <w:r w:rsidRPr="00583838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proofErr w:type="gramEnd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I skolan         </w:t>
            </w:r>
            <w:r w:rsidRPr="00583838"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På arbete/daglig verksamhet       </w:t>
            </w:r>
            <w:r w:rsidRPr="00583838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På fritiden </w:t>
            </w: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I vilken omfattning behöver hjälpmedlet vara portabelt/bärbart? (om brukaren är mycket utanför hemmet):       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 xml:space="preserve">Har bärbar dator.  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Socialt (familj, boende etc.) 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Bor växelvis hos mamma/pappa.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Sysselsättning/tidigare sysselsättning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Hörsel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  <w:noProof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Kontakt med Hörselvården?  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 xml:space="preserve">Ja       </w:t>
            </w:r>
            <w:r w:rsidRPr="00583838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proofErr w:type="gramEnd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Nej</w:t>
            </w: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Syn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Kontakt med Syncentralen?  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 xml:space="preserve">Ja       </w:t>
            </w:r>
            <w:r w:rsidRPr="00583838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proofErr w:type="gramEnd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Nej</w:t>
            </w: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Förflyttning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 xml:space="preserve"> 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Sittfunktion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Arm-/handfunktion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u.a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</w:tbl>
    <w:p w:rsidR="00F03CFB" w:rsidRPr="00583838" w:rsidRDefault="00F03CFB" w:rsidP="00583251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Har brukaren dator?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>Ja    Vilken</w:t>
            </w:r>
            <w:proofErr w:type="gramEnd"/>
            <w:r w:rsidRPr="00583838">
              <w:rPr>
                <w:rFonts w:asciiTheme="minorHAnsi" w:hAnsiTheme="minorHAnsi"/>
              </w:rPr>
              <w:t xml:space="preserve">? </w:t>
            </w:r>
            <w:r w:rsidRPr="00583838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 xml:space="preserve">PC    </w:t>
            </w:r>
            <w:r w:rsidRPr="00583838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proofErr w:type="gramEnd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Mac  </w:t>
            </w:r>
            <w:r w:rsidRPr="00583838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Annan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Nej</w:t>
            </w: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Har brukaren smartphone eller surfplatta?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>Ja   Vilken</w:t>
            </w:r>
            <w:proofErr w:type="gramEnd"/>
            <w:r w:rsidRPr="00583838">
              <w:rPr>
                <w:rFonts w:asciiTheme="minorHAnsi" w:hAnsiTheme="minorHAnsi"/>
              </w:rPr>
              <w:t xml:space="preserve">?  </w:t>
            </w: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 xml:space="preserve">Android   </w:t>
            </w: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proofErr w:type="gramEnd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iPhone/iPad   </w:t>
            </w: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Annan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Nej</w:t>
            </w: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Använder eller har provat kognitiva hjälpmedel?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Ja, vilket/vilka </w:t>
            </w:r>
            <w:r w:rsidRPr="005838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                                                                      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38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Nej</w:t>
            </w: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Använder eller har provat hjälpmedel för kommunikation?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Ja, vilket/vilka </w:t>
            </w:r>
            <w:r w:rsidRPr="005838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                                                                      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Nej</w:t>
            </w: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Vilket/vilka hjälpmedel är aktuella för utprovning?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Talsyntes och rättstavningsprogram för Mac.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  <w:b/>
              </w:rPr>
            </w:pPr>
          </w:p>
        </w:tc>
      </w:tr>
    </w:tbl>
    <w:p w:rsidR="00841E30" w:rsidRDefault="00841E30" w:rsidP="00583251">
      <w:pPr>
        <w:rPr>
          <w:b/>
        </w:rPr>
      </w:pPr>
    </w:p>
    <w:p w:rsidR="00841E30" w:rsidRDefault="00841E30" w:rsidP="00583251">
      <w:pPr>
        <w:rPr>
          <w:b/>
        </w:rPr>
      </w:pPr>
    </w:p>
    <w:p w:rsidR="00F03CFB" w:rsidRPr="00583838" w:rsidRDefault="00F03CFB" w:rsidP="00583251">
      <w:pPr>
        <w:rPr>
          <w:b/>
        </w:rPr>
      </w:pPr>
      <w:r w:rsidRPr="00583838">
        <w:rPr>
          <w:b/>
        </w:rPr>
        <w:lastRenderedPageBreak/>
        <w:t>Kognition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veta var man är på dygnet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planera och genomföra aktiviteter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veta hur lång tid aktiviteter tar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komma ihåg/bli påmind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genomföra dagliga rutiner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somna, sova, vakna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handla och sköta sin ekonomi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hålla reda på/ta med sig/ta hand om/sköta föremål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koncentrera sig/fokusera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annat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</w:tbl>
    <w:p w:rsidR="00F03CFB" w:rsidRPr="00583838" w:rsidRDefault="00F03CFB" w:rsidP="00583251"/>
    <w:p w:rsidR="00F03CFB" w:rsidRPr="00583838" w:rsidRDefault="00F03CFB" w:rsidP="00583251">
      <w:pPr>
        <w:rPr>
          <w:b/>
        </w:rPr>
      </w:pPr>
      <w:r w:rsidRPr="00583838">
        <w:rPr>
          <w:b/>
        </w:rPr>
        <w:t>Kommunikation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Talförmåga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u.a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Språkförståelse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Ej bedömd men förefaller ua.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Läsförmåga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Se journal (ange datum)/Låg läshastighet x ord/minut motsvarande åk X.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Skrivförmåga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Se journal (ange datum)Utelämning av bokstäver, vokal- och konsonantförväxlingar m.m.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Kommunikationssätt – används något alternativt kommunikationssätt idag?</w:t>
            </w:r>
          </w:p>
          <w:p w:rsidR="00F03CFB" w:rsidRPr="00583838" w:rsidRDefault="00F03CFB" w:rsidP="00583251">
            <w:pPr>
              <w:spacing w:line="360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</w:t>
            </w:r>
            <w:proofErr w:type="gramStart"/>
            <w:r w:rsidRPr="00583838">
              <w:rPr>
                <w:rFonts w:asciiTheme="minorHAnsi" w:hAnsiTheme="minorHAnsi"/>
              </w:rPr>
              <w:t xml:space="preserve">Tecken     </w:t>
            </w:r>
            <w:r w:rsidRPr="00583838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proofErr w:type="gramEnd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Bilder    </w:t>
            </w:r>
            <w:r w:rsidRPr="00583838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Symboler     </w:t>
            </w:r>
            <w:r w:rsidRPr="00583838">
              <w:rPr>
                <w:rFonts w:asciiTheme="minorHAnsi" w:hAnsiTheme="minorHAnsi"/>
              </w:rPr>
              <w:br/>
            </w:r>
            <w:r w:rsidRPr="00583838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EE183A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Annat </w:t>
            </w:r>
            <w:r w:rsidRPr="005838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fldChar w:fldCharType="end"/>
            </w:r>
          </w:p>
        </w:tc>
      </w:tr>
    </w:tbl>
    <w:p w:rsidR="00F03CFB" w:rsidRPr="00583838" w:rsidRDefault="00F03CFB" w:rsidP="00583251"/>
    <w:p w:rsidR="00F03CFB" w:rsidRPr="00583838" w:rsidRDefault="00F03CFB" w:rsidP="0058325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Övrigt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 xml:space="preserve">Har en del koncentrationssvårigheter. Är skoltrött men tycker om historia. 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F03CFB" w:rsidRPr="00583838" w:rsidRDefault="00F03CFB" w:rsidP="00583251">
      <w:bookmarkStart w:id="0" w:name="_GoBack"/>
      <w:bookmarkEnd w:id="0"/>
    </w:p>
    <w:sectPr w:rsidR="00F03CFB" w:rsidRPr="0058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BE1"/>
    <w:multiLevelType w:val="hybridMultilevel"/>
    <w:tmpl w:val="088EA4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53996"/>
    <w:multiLevelType w:val="hybridMultilevel"/>
    <w:tmpl w:val="E7BC957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012CA"/>
    <w:multiLevelType w:val="multilevel"/>
    <w:tmpl w:val="F2B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871CE"/>
    <w:multiLevelType w:val="multilevel"/>
    <w:tmpl w:val="86F6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0B7C6E"/>
    <w:multiLevelType w:val="multilevel"/>
    <w:tmpl w:val="BF68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53E5A"/>
    <w:multiLevelType w:val="multilevel"/>
    <w:tmpl w:val="8E7E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0B0E4D"/>
    <w:multiLevelType w:val="multilevel"/>
    <w:tmpl w:val="C0A0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A914EA"/>
    <w:multiLevelType w:val="multilevel"/>
    <w:tmpl w:val="ED2E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130F78"/>
    <w:multiLevelType w:val="hybridMultilevel"/>
    <w:tmpl w:val="BC8E2C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D55D3"/>
    <w:multiLevelType w:val="multilevel"/>
    <w:tmpl w:val="6B9C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A4"/>
    <w:rsid w:val="0009012B"/>
    <w:rsid w:val="000C7E4A"/>
    <w:rsid w:val="001670CD"/>
    <w:rsid w:val="00171C36"/>
    <w:rsid w:val="00317379"/>
    <w:rsid w:val="00342BA4"/>
    <w:rsid w:val="00361A12"/>
    <w:rsid w:val="004B3DE8"/>
    <w:rsid w:val="00583251"/>
    <w:rsid w:val="00583838"/>
    <w:rsid w:val="005A2E1F"/>
    <w:rsid w:val="005C5692"/>
    <w:rsid w:val="005F752C"/>
    <w:rsid w:val="00693C9D"/>
    <w:rsid w:val="006A7540"/>
    <w:rsid w:val="00773BA4"/>
    <w:rsid w:val="007B45AE"/>
    <w:rsid w:val="007C07DF"/>
    <w:rsid w:val="008149FE"/>
    <w:rsid w:val="00841E30"/>
    <w:rsid w:val="008B00A4"/>
    <w:rsid w:val="009002BB"/>
    <w:rsid w:val="00947819"/>
    <w:rsid w:val="009B3D76"/>
    <w:rsid w:val="00A46DB8"/>
    <w:rsid w:val="00AE6070"/>
    <w:rsid w:val="00E2553C"/>
    <w:rsid w:val="00E54D3C"/>
    <w:rsid w:val="00EE183A"/>
    <w:rsid w:val="00F03CFB"/>
    <w:rsid w:val="00F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15FFD-5B18-482D-A495-6B0FD278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03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F03CFB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47819"/>
    <w:rPr>
      <w:color w:val="0000FF" w:themeColor="hyperlink"/>
      <w:u w:val="single"/>
    </w:rPr>
  </w:style>
  <w:style w:type="table" w:styleId="Tabellrutnt">
    <w:name w:val="Table Grid"/>
    <w:basedOn w:val="Normaltabell"/>
    <w:rsid w:val="00F03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Rubrik2"/>
    <w:next w:val="Normal"/>
    <w:link w:val="RubrikChar"/>
    <w:qFormat/>
    <w:rsid w:val="00F03CFB"/>
    <w:pPr>
      <w:keepLines w:val="0"/>
      <w:spacing w:before="120" w:after="60"/>
    </w:pPr>
    <w:rPr>
      <w:rFonts w:ascii="Arial" w:eastAsia="Times New Roman" w:hAnsi="Arial" w:cs="Arial"/>
      <w:bCs w:val="0"/>
      <w:color w:val="auto"/>
      <w:sz w:val="32"/>
      <w:szCs w:val="40"/>
      <w:lang w:eastAsia="sv-SE"/>
    </w:rPr>
  </w:style>
  <w:style w:type="character" w:customStyle="1" w:styleId="RubrikChar">
    <w:name w:val="Rubrik Char"/>
    <w:basedOn w:val="Standardstycketeckensnitt"/>
    <w:link w:val="Rubrik"/>
    <w:rsid w:val="00F03CFB"/>
    <w:rPr>
      <w:rFonts w:ascii="Arial" w:eastAsia="Times New Roman" w:hAnsi="Arial" w:cs="Arial"/>
      <w:b/>
      <w:sz w:val="32"/>
      <w:szCs w:val="4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03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F03CF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0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3CFB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F03CF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F03CFB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03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 Ann HFS KOM DAKO</dc:creator>
  <cp:lastModifiedBy>Olsson Marina ADH HFS HMC</cp:lastModifiedBy>
  <cp:revision>2</cp:revision>
  <dcterms:created xsi:type="dcterms:W3CDTF">2019-10-29T07:51:00Z</dcterms:created>
  <dcterms:modified xsi:type="dcterms:W3CDTF">2019-10-29T07:51:00Z</dcterms:modified>
</cp:coreProperties>
</file>